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1F" w:rsidRPr="00573CC6" w:rsidRDefault="0041631F" w:rsidP="0041631F">
      <w:pPr>
        <w:rPr>
          <w:rFonts w:ascii="Arabic Typesetting" w:hAnsi="Arabic Typesetting" w:cs="Arabic Typesetting"/>
          <w:sz w:val="28"/>
          <w:szCs w:val="28"/>
          <w:rtl/>
        </w:rPr>
      </w:pPr>
    </w:p>
    <w:p w:rsidR="0041631F" w:rsidRDefault="00573CC6" w:rsidP="00691D5E">
      <w:pPr>
        <w:jc w:val="right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مراكش في :</w:t>
      </w:r>
      <w:r w:rsidR="008C5FF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DD6AB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0</w:t>
      </w:r>
      <w:r w:rsidR="00691D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6</w:t>
      </w:r>
      <w:r w:rsidR="000655B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/</w:t>
      </w:r>
      <w:r w:rsidR="00DD6AB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1</w:t>
      </w:r>
      <w:r w:rsidR="00691D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2</w:t>
      </w:r>
      <w:r w:rsidR="000655B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/201</w:t>
      </w:r>
      <w:r w:rsidR="00DD6AB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8</w:t>
      </w:r>
    </w:p>
    <w:p w:rsidR="0041631F" w:rsidRDefault="00573CC6" w:rsidP="008A5C6E">
      <w:pPr>
        <w:jc w:val="right"/>
        <w:rPr>
          <w:rFonts w:ascii="Arabic Typesetting" w:hAnsi="Arabic Typesetting" w:cs="Arabic Typesetting"/>
          <w:sz w:val="28"/>
          <w:szCs w:val="28"/>
          <w:lang w:bidi="ar-MA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م.م.ب/</w:t>
      </w:r>
    </w:p>
    <w:p w:rsidR="00FA16A9" w:rsidRPr="00FA16A9" w:rsidRDefault="00FA16A9" w:rsidP="00FA16A9">
      <w:pPr>
        <w:bidi/>
        <w:jc w:val="center"/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MA"/>
        </w:rPr>
      </w:pPr>
      <w:r w:rsidRPr="00FA16A9"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MA"/>
        </w:rPr>
        <w:t>إعـــــــلان</w:t>
      </w:r>
    </w:p>
    <w:p w:rsidR="008603EF" w:rsidRPr="008603EF" w:rsidRDefault="00FA16A9" w:rsidP="00DF4A7D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60"/>
          <w:szCs w:val="60"/>
          <w:rtl/>
          <w:lang w:bidi="ar-MA"/>
        </w:rPr>
      </w:pPr>
      <w:r w:rsidRPr="008603EF">
        <w:rPr>
          <w:rFonts w:ascii="Arabic Typesetting" w:hAnsi="Arabic Typesetting" w:cs="Arabic Typesetting"/>
          <w:b/>
          <w:bCs/>
          <w:sz w:val="60"/>
          <w:szCs w:val="60"/>
          <w:rtl/>
          <w:lang w:bidi="ar-MA"/>
        </w:rPr>
        <w:t>عن</w:t>
      </w:r>
      <w:r w:rsidRPr="008603EF">
        <w:rPr>
          <w:rFonts w:ascii="Arabic Typesetting" w:hAnsi="Arabic Typesetting" w:cs="Arabic Typesetting"/>
          <w:b/>
          <w:bCs/>
          <w:sz w:val="60"/>
          <w:szCs w:val="60"/>
          <w:lang w:bidi="ar-MA"/>
        </w:rPr>
        <w:t xml:space="preserve"> </w:t>
      </w:r>
      <w:r w:rsidR="00DF4A7D" w:rsidRPr="008603EF">
        <w:rPr>
          <w:rFonts w:ascii="Arabic Typesetting" w:hAnsi="Arabic Typesetting" w:cs="Arabic Typesetting" w:hint="cs"/>
          <w:b/>
          <w:bCs/>
          <w:sz w:val="60"/>
          <w:szCs w:val="60"/>
          <w:rtl/>
          <w:lang w:bidi="ar-MA"/>
        </w:rPr>
        <w:t>لائحة المقبولين لاجتياز الاختبار الشفوي</w:t>
      </w:r>
    </w:p>
    <w:p w:rsidR="00990516" w:rsidRPr="008603EF" w:rsidRDefault="00DF4A7D" w:rsidP="008603EF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</w:pPr>
      <w:r w:rsidRPr="008603EF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MA"/>
        </w:rPr>
        <w:t xml:space="preserve"> الخاص بمباراة توظيف أستاذ التعليم العالي مساعد واحد</w:t>
      </w:r>
      <w:r w:rsidR="001667DE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MA"/>
        </w:rPr>
        <w:t xml:space="preserve"> الخاصة بالموظفين</w:t>
      </w:r>
    </w:p>
    <w:p w:rsidR="0036578A" w:rsidRPr="008603EF" w:rsidRDefault="0036578A" w:rsidP="00DD6AB4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52"/>
          <w:szCs w:val="52"/>
          <w:lang w:bidi="ar-MA"/>
        </w:rPr>
      </w:pPr>
      <w:r w:rsidRPr="008603E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MA"/>
        </w:rPr>
        <w:t xml:space="preserve">دورة </w:t>
      </w:r>
      <w:r w:rsidR="00DF4A7D" w:rsidRPr="008603E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MA"/>
        </w:rPr>
        <w:t xml:space="preserve">30 </w:t>
      </w:r>
      <w:r w:rsidR="00DD6AB4" w:rsidRPr="008603E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MA"/>
        </w:rPr>
        <w:t>نونبر 2018</w:t>
      </w:r>
    </w:p>
    <w:p w:rsidR="00FA16A9" w:rsidRPr="0036578A" w:rsidRDefault="00990516" w:rsidP="00316EC9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36578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 xml:space="preserve"> تخصص </w:t>
      </w:r>
      <w:r w:rsidR="00316EC9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الإنجليزية</w:t>
      </w:r>
      <w:r w:rsidR="001667D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 xml:space="preserve"> (</w:t>
      </w:r>
      <w:r w:rsidR="00316EC9">
        <w:rPr>
          <w:rFonts w:ascii="Arabic Typesetting" w:hAnsi="Arabic Typesetting" w:cs="Arabic Typesetting"/>
          <w:b/>
          <w:bCs/>
          <w:sz w:val="44"/>
          <w:szCs w:val="44"/>
        </w:rPr>
        <w:t>Anglais</w:t>
      </w:r>
      <w:r w:rsidR="001667D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)</w:t>
      </w:r>
    </w:p>
    <w:p w:rsidR="00FA16A9" w:rsidRDefault="00FA16A9" w:rsidP="00FA16A9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Ind w:w="283" w:type="dxa"/>
        <w:tblLook w:val="04A0"/>
      </w:tblPr>
      <w:tblGrid>
        <w:gridCol w:w="3387"/>
        <w:gridCol w:w="3375"/>
        <w:gridCol w:w="3375"/>
      </w:tblGrid>
      <w:tr w:rsidR="00A224A1" w:rsidTr="00402263">
        <w:trPr>
          <w:jc w:val="center"/>
        </w:trPr>
        <w:tc>
          <w:tcPr>
            <w:tcW w:w="3387" w:type="dxa"/>
            <w:shd w:val="clear" w:color="auto" w:fill="A6A6A6" w:themeFill="background1" w:themeFillShade="A6"/>
          </w:tcPr>
          <w:p w:rsidR="00A224A1" w:rsidRPr="00A224A1" w:rsidRDefault="00A224A1" w:rsidP="0079090A">
            <w:pPr>
              <w:bidi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الاسم الكامل</w:t>
            </w:r>
          </w:p>
        </w:tc>
        <w:tc>
          <w:tcPr>
            <w:tcW w:w="3375" w:type="dxa"/>
            <w:shd w:val="clear" w:color="auto" w:fill="A6A6A6" w:themeFill="background1" w:themeFillShade="A6"/>
          </w:tcPr>
          <w:p w:rsidR="00A224A1" w:rsidRPr="00A224A1" w:rsidRDefault="00A224A1" w:rsidP="0079090A">
            <w:pPr>
              <w:bidi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>Nom &amp; Prénom</w:t>
            </w:r>
          </w:p>
        </w:tc>
        <w:tc>
          <w:tcPr>
            <w:tcW w:w="3375" w:type="dxa"/>
            <w:shd w:val="clear" w:color="auto" w:fill="A6A6A6" w:themeFill="background1" w:themeFillShade="A6"/>
            <w:vAlign w:val="center"/>
          </w:tcPr>
          <w:p w:rsidR="00A224A1" w:rsidRPr="00990516" w:rsidRDefault="00A224A1" w:rsidP="004D1330">
            <w:pPr>
              <w:shd w:val="clear" w:color="auto" w:fill="A6A6A6" w:themeFill="background1" w:themeFillShade="A6"/>
              <w:bidi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99051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رقم بطاقة التعريف الوطنية</w:t>
            </w:r>
          </w:p>
        </w:tc>
      </w:tr>
      <w:tr w:rsidR="00402263" w:rsidTr="00402263">
        <w:trPr>
          <w:jc w:val="center"/>
        </w:trPr>
        <w:tc>
          <w:tcPr>
            <w:tcW w:w="3387" w:type="dxa"/>
            <w:vAlign w:val="center"/>
          </w:tcPr>
          <w:p w:rsidR="00402263" w:rsidRPr="00316EC9" w:rsidRDefault="00316EC9" w:rsidP="00316E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كريمة اسلامتي</w:t>
            </w:r>
          </w:p>
        </w:tc>
        <w:tc>
          <w:tcPr>
            <w:tcW w:w="3375" w:type="dxa"/>
            <w:vAlign w:val="center"/>
          </w:tcPr>
          <w:p w:rsidR="00402263" w:rsidRPr="00402263" w:rsidRDefault="00316EC9" w:rsidP="00402263">
            <w:pPr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Karima SLAMTI</w:t>
            </w:r>
          </w:p>
        </w:tc>
        <w:tc>
          <w:tcPr>
            <w:tcW w:w="3375" w:type="dxa"/>
            <w:vAlign w:val="center"/>
          </w:tcPr>
          <w:p w:rsidR="00402263" w:rsidRPr="00316EC9" w:rsidRDefault="00316EC9" w:rsidP="0092263B">
            <w:pPr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D647715</w:t>
            </w:r>
          </w:p>
        </w:tc>
      </w:tr>
      <w:tr w:rsidR="00402263" w:rsidTr="00402263">
        <w:trPr>
          <w:jc w:val="center"/>
        </w:trPr>
        <w:tc>
          <w:tcPr>
            <w:tcW w:w="3387" w:type="dxa"/>
            <w:vAlign w:val="center"/>
          </w:tcPr>
          <w:p w:rsidR="00402263" w:rsidRPr="00316EC9" w:rsidRDefault="00316EC9" w:rsidP="00316E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خالد العسري</w:t>
            </w:r>
          </w:p>
        </w:tc>
        <w:tc>
          <w:tcPr>
            <w:tcW w:w="3375" w:type="dxa"/>
            <w:vAlign w:val="center"/>
          </w:tcPr>
          <w:p w:rsidR="00402263" w:rsidRPr="00316EC9" w:rsidRDefault="00316EC9" w:rsidP="00316EC9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Khalid EL ASRI</w:t>
            </w:r>
          </w:p>
        </w:tc>
        <w:tc>
          <w:tcPr>
            <w:tcW w:w="3375" w:type="dxa"/>
          </w:tcPr>
          <w:p w:rsidR="00402263" w:rsidRPr="00A224A1" w:rsidRDefault="00316EC9" w:rsidP="00316E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Y219931</w:t>
            </w:r>
          </w:p>
        </w:tc>
      </w:tr>
      <w:tr w:rsidR="00402263" w:rsidTr="00402263">
        <w:trPr>
          <w:jc w:val="center"/>
        </w:trPr>
        <w:tc>
          <w:tcPr>
            <w:tcW w:w="3387" w:type="dxa"/>
            <w:vAlign w:val="center"/>
          </w:tcPr>
          <w:p w:rsidR="00402263" w:rsidRPr="00316EC9" w:rsidRDefault="00316EC9" w:rsidP="00316E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لحسن بلمكي</w:t>
            </w:r>
          </w:p>
        </w:tc>
        <w:tc>
          <w:tcPr>
            <w:tcW w:w="3375" w:type="dxa"/>
            <w:vAlign w:val="center"/>
          </w:tcPr>
          <w:p w:rsidR="00402263" w:rsidRPr="00316EC9" w:rsidRDefault="00316EC9" w:rsidP="00316EC9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Lahcen BELMEKKI</w:t>
            </w:r>
          </w:p>
        </w:tc>
        <w:tc>
          <w:tcPr>
            <w:tcW w:w="3375" w:type="dxa"/>
            <w:vAlign w:val="center"/>
          </w:tcPr>
          <w:p w:rsidR="00402263" w:rsidRPr="00316EC9" w:rsidRDefault="00316EC9" w:rsidP="00316EC9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CB183043</w:t>
            </w:r>
          </w:p>
        </w:tc>
      </w:tr>
    </w:tbl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lang w:bidi="ar-MA"/>
        </w:rPr>
      </w:pPr>
    </w:p>
    <w:p w:rsidR="000B2561" w:rsidRDefault="000B2561" w:rsidP="00402263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0B2561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402263" w:rsidRDefault="00402263" w:rsidP="00316EC9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   على المترشحين المقبولبين لاجتياز الاختبار الشفوي وضع ملفات ترشحهم لدى مصلحة الموارد البشرية بالمدرسة الوطنية للعلوم التطبيقية - مراكش في أجل أقصاه يوم 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الثلاثاء</w:t>
      </w: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1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1</w:t>
      </w: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دجنبر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2018 على الساعة الخامسة (</w:t>
      </w:r>
      <w:r w:rsidR="008346D7">
        <w:rPr>
          <w:rFonts w:ascii="Arabic Typesetting" w:hAnsi="Arabic Typesetting" w:cs="Arabic Typesetting"/>
          <w:sz w:val="36"/>
          <w:szCs w:val="36"/>
          <w:lang w:bidi="ar-MA"/>
        </w:rPr>
        <w:t>h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17)</w:t>
      </w: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</w:p>
    <w:p w:rsidR="00402263" w:rsidRDefault="00402263" w:rsidP="00402263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402263" w:rsidRDefault="00402263" w:rsidP="008346D7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  </w:t>
      </w:r>
      <w:r w:rsidRPr="00BF1C8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تاريخ</w:t>
      </w:r>
      <w:r w:rsidR="000B2561" w:rsidRPr="00BF1C8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 xml:space="preserve"> إجراء</w:t>
      </w:r>
      <w:r w:rsidRPr="00BF1C8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 xml:space="preserve"> الاختبار الشفوي : 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الخميس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1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3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دجنبر 2018 على الساعة 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الثا</w:t>
      </w:r>
      <w:r w:rsidR="008346D7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ني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ة</w:t>
      </w:r>
      <w:r w:rsidR="008346D7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والنصف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(</w:t>
      </w:r>
      <w:r w:rsidR="008346D7">
        <w:rPr>
          <w:rFonts w:ascii="Arabic Typesetting" w:hAnsi="Arabic Typesetting" w:cs="Arabic Typesetting"/>
          <w:sz w:val="36"/>
          <w:szCs w:val="36"/>
          <w:lang w:bidi="ar-MA"/>
        </w:rPr>
        <w:t>14h30</w:t>
      </w:r>
      <w:r w:rsidR="00316EC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) </w:t>
      </w:r>
      <w:r w:rsidR="000B256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</w:p>
    <w:p w:rsidR="000B2561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0B2561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  </w:t>
      </w:r>
      <w:r w:rsidRPr="00BF1C8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 xml:space="preserve">مكان إجراء الاختبار الشفوي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: قاعة </w:t>
      </w:r>
      <w:r w:rsidR="00BF1C8B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الاجتماعات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بالمدرسة الوطنية للعلوم التطبيقية - مراكش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</w:p>
    <w:p w:rsidR="000B2561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0B2561" w:rsidRPr="00402263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990516" w:rsidRDefault="00990516" w:rsidP="00990516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lang w:bidi="ar-MA"/>
        </w:rPr>
      </w:pPr>
    </w:p>
    <w:p w:rsidR="00402263" w:rsidRPr="00FA16A9" w:rsidRDefault="00402263" w:rsidP="00402263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sectPr w:rsidR="00402263" w:rsidRPr="00FA16A9" w:rsidSect="00FA16A9">
      <w:headerReference w:type="default" r:id="rId7"/>
      <w:footerReference w:type="default" r:id="rId8"/>
      <w:pgSz w:w="11906" w:h="16838"/>
      <w:pgMar w:top="284" w:right="851" w:bottom="567" w:left="851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18" w:rsidRDefault="00437A18" w:rsidP="002F519B">
      <w:r>
        <w:separator/>
      </w:r>
    </w:p>
  </w:endnote>
  <w:endnote w:type="continuationSeparator" w:id="1">
    <w:p w:rsidR="00437A18" w:rsidRDefault="00437A18" w:rsidP="002F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BA" w:rsidRDefault="00B62C67">
    <w:r>
      <w:rPr>
        <w:noProof/>
      </w:rPr>
      <w:pict>
        <v:line id="_x0000_s2049" style="position:absolute;flip:x y;z-index:251658752" from="-63.2pt,5.85pt" to="556.85pt,7.75pt" strokeweight="1pt"/>
      </w:pict>
    </w:r>
  </w:p>
  <w:tbl>
    <w:tblPr>
      <w:tblStyle w:val="Grilledutableau"/>
      <w:tblW w:w="10908" w:type="dxa"/>
      <w:jc w:val="center"/>
      <w:tblLook w:val="01E0"/>
    </w:tblPr>
    <w:tblGrid>
      <w:gridCol w:w="5380"/>
      <w:gridCol w:w="5528"/>
    </w:tblGrid>
    <w:tr w:rsidR="009866BA" w:rsidRPr="00E82CAD" w:rsidTr="008E04D6">
      <w:trPr>
        <w:trHeight w:val="63"/>
        <w:jc w:val="center"/>
      </w:trPr>
      <w:tc>
        <w:tcPr>
          <w:tcW w:w="5380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9866BA" w:rsidRPr="00D1477C" w:rsidRDefault="009866BA" w:rsidP="002F519B">
          <w:pPr>
            <w:jc w:val="center"/>
          </w:pPr>
          <w:r w:rsidRPr="00D1477C">
            <w:t>L’Ecole Nationale des Sciences Appliquées</w:t>
          </w:r>
          <w:r>
            <w:rPr>
              <w:rFonts w:hint="cs"/>
              <w:rtl/>
            </w:rPr>
            <w:t xml:space="preserve"> </w:t>
          </w:r>
          <w:r>
            <w:t>de Marrakech</w:t>
          </w:r>
        </w:p>
        <w:p w:rsidR="009866BA" w:rsidRPr="00E82CAD" w:rsidRDefault="009866BA" w:rsidP="002F519B">
          <w:pPr>
            <w:jc w:val="center"/>
            <w:rPr>
              <w:rtl/>
              <w:lang w:bidi="ar-MA"/>
            </w:rPr>
          </w:pPr>
          <w:r>
            <w:sym w:font="Wingdings" w:char="F02A"/>
          </w:r>
          <w:r>
            <w:rPr>
              <w:rFonts w:hint="cs"/>
              <w:rtl/>
            </w:rPr>
            <w:t xml:space="preserve"> </w:t>
          </w:r>
          <w:r w:rsidRPr="00D1477C">
            <w:t>Av. Abdelkar</w:t>
          </w:r>
          <w:r>
            <w:t>im El Khattabi, BP 575  Guéliz</w:t>
          </w:r>
          <w:r>
            <w:rPr>
              <w:rFonts w:hint="cs"/>
              <w:rtl/>
              <w:lang w:bidi="ar-MA"/>
            </w:rPr>
            <w:t xml:space="preserve"> </w:t>
          </w:r>
          <w:r>
            <w:rPr>
              <w:lang w:bidi="ar-MA"/>
            </w:rPr>
            <w:t>, Marrakech</w:t>
          </w:r>
        </w:p>
      </w:tc>
      <w:tc>
        <w:tcPr>
          <w:tcW w:w="5528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9866BA" w:rsidRDefault="009866BA" w:rsidP="005469E6">
          <w:pPr>
            <w:ind w:left="716"/>
            <w:jc w:val="center"/>
            <w:rPr>
              <w:sz w:val="22"/>
              <w:szCs w:val="22"/>
            </w:rPr>
          </w:pPr>
          <w:r w:rsidRPr="00D1477C">
            <w:rPr>
              <w:rFonts w:hint="cs"/>
              <w:sz w:val="22"/>
              <w:szCs w:val="22"/>
              <w:rtl/>
            </w:rPr>
            <w:t>المدرسة الوطنية للعلوم التطبيقية</w:t>
          </w:r>
          <w:r>
            <w:rPr>
              <w:rFonts w:hint="cs"/>
              <w:sz w:val="22"/>
              <w:szCs w:val="22"/>
              <w:rtl/>
            </w:rPr>
            <w:t xml:space="preserve"> بمراكش</w:t>
          </w:r>
        </w:p>
        <w:p w:rsidR="009866BA" w:rsidRPr="002F519B" w:rsidRDefault="009866BA" w:rsidP="005469E6">
          <w:pPr>
            <w:ind w:left="857"/>
            <w:jc w:val="center"/>
            <w:rPr>
              <w:sz w:val="22"/>
              <w:szCs w:val="22"/>
            </w:rPr>
          </w:pPr>
          <w:r w:rsidRPr="00D1477C">
            <w:rPr>
              <w:rFonts w:hint="cs"/>
              <w:sz w:val="22"/>
              <w:szCs w:val="22"/>
              <w:rtl/>
            </w:rPr>
            <w:t>شارع عبد الكريم الخطابي،  ص.ب 575  جليز</w:t>
          </w:r>
          <w:r>
            <w:rPr>
              <w:rFonts w:hint="cs"/>
              <w:sz w:val="22"/>
              <w:szCs w:val="22"/>
              <w:rtl/>
            </w:rPr>
            <w:t>، مراكش</w:t>
          </w:r>
          <w:r>
            <w:rPr>
              <w:sz w:val="22"/>
              <w:szCs w:val="22"/>
            </w:rPr>
            <w:t xml:space="preserve"> </w:t>
          </w:r>
          <w:r>
            <w:rPr>
              <w:rFonts w:hint="cs"/>
              <w:sz w:val="22"/>
              <w:szCs w:val="22"/>
            </w:rPr>
            <w:sym w:font="Wingdings" w:char="F02A"/>
          </w:r>
          <w:r>
            <w:rPr>
              <w:rFonts w:hint="cs"/>
              <w:sz w:val="22"/>
              <w:szCs w:val="22"/>
              <w:rtl/>
            </w:rPr>
            <w:t xml:space="preserve"> </w:t>
          </w:r>
        </w:p>
      </w:tc>
    </w:tr>
    <w:tr w:rsidR="009866BA" w:rsidRPr="00E82CAD" w:rsidTr="008E04D6">
      <w:trPr>
        <w:trHeight w:val="275"/>
        <w:jc w:val="center"/>
      </w:trPr>
      <w:tc>
        <w:tcPr>
          <w:tcW w:w="10908" w:type="dxa"/>
          <w:gridSpan w:val="2"/>
          <w:tcBorders>
            <w:top w:val="nil"/>
            <w:left w:val="nil"/>
            <w:bottom w:val="nil"/>
            <w:right w:val="single" w:sz="4" w:space="0" w:color="FFFFFF"/>
          </w:tcBorders>
        </w:tcPr>
        <w:p w:rsidR="009866BA" w:rsidRPr="00E82CAD" w:rsidRDefault="009866BA" w:rsidP="005469E6">
          <w:pPr>
            <w:jc w:val="center"/>
            <w:rPr>
              <w:sz w:val="24"/>
              <w:szCs w:val="24"/>
            </w:rPr>
          </w:pPr>
          <w:r w:rsidRPr="00D1477C">
            <w:rPr>
              <w:sz w:val="22"/>
              <w:szCs w:val="22"/>
              <w:lang w:bidi="ar-MA"/>
            </w:rPr>
            <w:sym w:font="Wingdings" w:char="F028"/>
          </w:r>
          <w:r>
            <w:rPr>
              <w:sz w:val="22"/>
              <w:szCs w:val="22"/>
              <w:lang w:bidi="ar-MA"/>
            </w:rPr>
            <w:t xml:space="preserve"> 05 2</w:t>
          </w:r>
          <w:r w:rsidRPr="00D1477C">
            <w:rPr>
              <w:sz w:val="22"/>
              <w:szCs w:val="22"/>
              <w:lang w:bidi="ar-MA"/>
            </w:rPr>
            <w:t xml:space="preserve">4 43 47 45/46 </w:t>
          </w:r>
          <w:r>
            <w:rPr>
              <w:sz w:val="22"/>
              <w:szCs w:val="22"/>
              <w:lang w:bidi="ar-MA"/>
            </w:rPr>
            <w:t xml:space="preserve">          </w:t>
          </w:r>
          <w:r w:rsidRPr="00D1477C">
            <w:rPr>
              <w:sz w:val="22"/>
              <w:szCs w:val="22"/>
              <w:lang w:bidi="ar-MA"/>
            </w:rPr>
            <w:sym w:font="Webdings" w:char="F0CA"/>
          </w:r>
          <w:r w:rsidRPr="00D1477C">
            <w:rPr>
              <w:sz w:val="22"/>
              <w:szCs w:val="22"/>
              <w:lang w:bidi="ar-MA"/>
            </w:rPr>
            <w:t xml:space="preserve"> 0</w:t>
          </w:r>
          <w:r>
            <w:rPr>
              <w:sz w:val="22"/>
              <w:szCs w:val="22"/>
              <w:lang w:bidi="ar-MA"/>
            </w:rPr>
            <w:t>5 2</w:t>
          </w:r>
          <w:r w:rsidRPr="00D1477C">
            <w:rPr>
              <w:sz w:val="22"/>
              <w:szCs w:val="22"/>
              <w:lang w:bidi="ar-MA"/>
            </w:rPr>
            <w:t>4 43 47 40</w:t>
          </w:r>
          <w:r>
            <w:rPr>
              <w:sz w:val="22"/>
              <w:szCs w:val="22"/>
              <w:lang w:bidi="ar-MA"/>
            </w:rPr>
            <w:t xml:space="preserve">               </w:t>
          </w:r>
          <w:r>
            <w:rPr>
              <w:sz w:val="22"/>
              <w:szCs w:val="22"/>
              <w:lang w:bidi="ar-MA"/>
            </w:rPr>
            <w:sym w:font="Wingdings" w:char="F038"/>
          </w:r>
          <w:r>
            <w:rPr>
              <w:sz w:val="22"/>
              <w:szCs w:val="22"/>
              <w:lang w:bidi="ar-MA"/>
            </w:rPr>
            <w:t xml:space="preserve"> www.ensa.ac.ma </w:t>
          </w:r>
        </w:p>
      </w:tc>
    </w:tr>
  </w:tbl>
  <w:p w:rsidR="009866BA" w:rsidRDefault="009866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18" w:rsidRDefault="00437A18" w:rsidP="002F519B">
      <w:r>
        <w:separator/>
      </w:r>
    </w:p>
  </w:footnote>
  <w:footnote w:type="continuationSeparator" w:id="1">
    <w:p w:rsidR="00437A18" w:rsidRDefault="00437A18" w:rsidP="002F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496"/>
      <w:gridCol w:w="3430"/>
      <w:gridCol w:w="3494"/>
    </w:tblGrid>
    <w:tr w:rsidR="009866BA" w:rsidTr="008A1D4D">
      <w:trPr>
        <w:jc w:val="center"/>
      </w:trPr>
      <w:tc>
        <w:tcPr>
          <w:tcW w:w="3637" w:type="dxa"/>
        </w:tcPr>
        <w:p w:rsidR="009866BA" w:rsidRPr="007A491D" w:rsidRDefault="009866BA" w:rsidP="002E3E91">
          <w:pPr>
            <w:pStyle w:val="Titre"/>
            <w:spacing w:line="288" w:lineRule="auto"/>
            <w:rPr>
              <w:rFonts w:ascii="Arial" w:hAnsi="Arial" w:cs="Arial"/>
              <w:color w:val="auto"/>
              <w:sz w:val="16"/>
              <w:szCs w:val="16"/>
              <w:lang w:bidi="ar-MA"/>
            </w:rPr>
          </w:pPr>
          <w:r w:rsidRPr="007A491D">
            <w:rPr>
              <w:rFonts w:ascii="Arial" w:hAnsi="Arial" w:cs="Arial"/>
              <w:color w:val="auto"/>
              <w:sz w:val="16"/>
              <w:szCs w:val="16"/>
              <w:lang w:bidi="ar-MA"/>
            </w:rPr>
            <w:t>Royaume du Maroc</w:t>
          </w:r>
        </w:p>
        <w:p w:rsidR="009866BA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Ministère de l'Enseignement</w:t>
          </w:r>
          <w:r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 xml:space="preserve"> Supérieur,</w:t>
          </w:r>
        </w:p>
        <w:p w:rsidR="009866BA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de la Formation des Cadres</w:t>
          </w:r>
        </w:p>
        <w:p w:rsidR="009866BA" w:rsidRPr="007A491D" w:rsidRDefault="009866BA" w:rsidP="002E3E91">
          <w:pPr>
            <w:pStyle w:val="Titre"/>
            <w:spacing w:line="288" w:lineRule="auto"/>
            <w:rPr>
              <w:color w:val="auto"/>
              <w:sz w:val="16"/>
              <w:szCs w:val="16"/>
              <w:lang w:bidi="ar-MA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et de la Recherche Scientifique</w:t>
          </w:r>
        </w:p>
        <w:p w:rsidR="009866BA" w:rsidRPr="007A491D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  <w:rtl/>
            </w:rPr>
          </w:pPr>
          <w:r w:rsidRPr="007A491D">
            <w:rPr>
              <w:rFonts w:ascii="Arial" w:hAnsi="Arial" w:cs="Arial"/>
              <w:color w:val="auto"/>
              <w:sz w:val="16"/>
              <w:szCs w:val="16"/>
            </w:rPr>
            <w:t>Université Cadi Ayyad</w:t>
          </w:r>
        </w:p>
        <w:p w:rsidR="009866BA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Ecole Nationale des Sciences</w:t>
          </w:r>
          <w:r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 xml:space="preserve"> Appliquées</w:t>
          </w:r>
        </w:p>
        <w:p w:rsidR="009866BA" w:rsidRPr="007A491D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Marrakech</w:t>
          </w:r>
        </w:p>
        <w:p w:rsidR="009866BA" w:rsidRPr="002E3E91" w:rsidRDefault="009866BA" w:rsidP="002E3E91">
          <w:pPr>
            <w:pStyle w:val="En-tte"/>
            <w:jc w:val="center"/>
            <w:rPr>
              <w:b/>
              <w:bCs/>
            </w:rPr>
          </w:pPr>
          <w:r w:rsidRPr="002E3E91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t>Service des ressources humaines</w:t>
          </w:r>
        </w:p>
      </w:tc>
      <w:tc>
        <w:tcPr>
          <w:tcW w:w="3637" w:type="dxa"/>
        </w:tcPr>
        <w:p w:rsidR="009866BA" w:rsidRDefault="009866BA" w:rsidP="002E3E9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1365117</wp:posOffset>
                </wp:positionH>
                <wp:positionV relativeFrom="paragraph">
                  <wp:posOffset>232742</wp:posOffset>
                </wp:positionV>
                <wp:extent cx="649690" cy="648268"/>
                <wp:effectExtent l="19050" t="0" r="0" b="0"/>
                <wp:wrapNone/>
                <wp:docPr id="5" name="Image 2" descr="logo_e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en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0" cy="6482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129995</wp:posOffset>
                </wp:positionH>
                <wp:positionV relativeFrom="paragraph">
                  <wp:posOffset>246389</wp:posOffset>
                </wp:positionV>
                <wp:extent cx="636043" cy="634621"/>
                <wp:effectExtent l="19050" t="0" r="0" b="0"/>
                <wp:wrapNone/>
                <wp:docPr id="4" name="Image 4" descr="ANd9GcR1p_4_1daHm_IX7SOJGpwHsPgfttB1y2XcjlpNhXbtkbl5KIZI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Nd9GcR1p_4_1daHm_IX7SOJGpwHsPgfttB1y2XcjlpNhXbtkbl5KIZIi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43" cy="63462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8" w:type="dxa"/>
        </w:tcPr>
        <w:p w:rsidR="009866BA" w:rsidRPr="007A491D" w:rsidRDefault="00B62C67" w:rsidP="002E3E91">
          <w:pPr>
            <w:pStyle w:val="Titre"/>
            <w:bidi/>
            <w:rPr>
              <w:color w:val="auto"/>
              <w:sz w:val="22"/>
              <w:szCs w:val="22"/>
              <w:lang w:bidi="ar-MA"/>
            </w:rPr>
          </w:pPr>
          <w:r w:rsidRPr="00B62C67">
            <w:rPr>
              <w:color w:val="auto"/>
              <w:kern w:val="0"/>
              <w:sz w:val="24"/>
              <w:szCs w:val="24"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2050" type="#_x0000_t201" style="position:absolute;left:0;text-align:left;margin-left:396.85pt;margin-top:10.2pt;width:170.05pt;height:88.55pt;z-index:251657728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<v:stroke>
                  <o:left v:ext="view" color="black [0]" weight="0"/>
                  <o:top v:ext="view" color="black [0]" weight="0"/>
                  <o:right v:ext="view" color="black [0]" weight="0"/>
                  <o:bottom v:ext="view" color="black [0]" weight="0"/>
                  <o:column v:ext="view" color="black [0]"/>
                </v:stroke>
                <v:shadow color="#ccc"/>
                <v:textbox inset="0,0,0,0"/>
              </v:shape>
            </w:pict>
          </w:r>
          <w:r w:rsidR="009866BA" w:rsidRPr="007A491D">
            <w:rPr>
              <w:color w:val="auto"/>
              <w:sz w:val="22"/>
              <w:szCs w:val="22"/>
              <w:rtl/>
              <w:lang w:bidi="ar-MA"/>
            </w:rPr>
            <w:t>الممـلكـــة المـغـــربــيــة</w:t>
          </w:r>
        </w:p>
        <w:p w:rsidR="009866BA" w:rsidRPr="007A491D" w:rsidRDefault="009866BA" w:rsidP="002E3E91">
          <w:pPr>
            <w:pStyle w:val="Titre"/>
            <w:bidi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b w:val="0"/>
              <w:bCs w:val="0"/>
              <w:color w:val="auto"/>
              <w:sz w:val="22"/>
              <w:szCs w:val="22"/>
              <w:rtl/>
              <w:lang w:bidi="ar-MA"/>
            </w:rPr>
            <w:t>وزارة التعـليــــم الــعالــــــي</w:t>
          </w:r>
        </w:p>
        <w:p w:rsidR="009866BA" w:rsidRPr="007A491D" w:rsidRDefault="009866BA" w:rsidP="002E3E91">
          <w:pPr>
            <w:pStyle w:val="Titre"/>
            <w:bidi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b w:val="0"/>
              <w:bCs w:val="0"/>
              <w:color w:val="auto"/>
              <w:sz w:val="22"/>
              <w:szCs w:val="22"/>
              <w:rtl/>
              <w:lang w:bidi="ar-MA"/>
            </w:rPr>
            <w:t>و تكويــــن الأطر و البحـــث العلمـــي</w:t>
          </w:r>
        </w:p>
        <w:p w:rsidR="009866BA" w:rsidRPr="007A491D" w:rsidRDefault="009866BA" w:rsidP="002E3E91">
          <w:pPr>
            <w:pStyle w:val="Titre"/>
            <w:bidi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color w:val="auto"/>
              <w:sz w:val="22"/>
              <w:szCs w:val="22"/>
              <w:rtl/>
              <w:lang w:bidi="ar-MA"/>
            </w:rPr>
            <w:t>جــامـعــة الــقـــــاضـــــي عـــيـــــاض</w:t>
          </w:r>
        </w:p>
        <w:p w:rsidR="009866BA" w:rsidRPr="007A491D" w:rsidRDefault="009866BA" w:rsidP="002E3E91">
          <w:pPr>
            <w:widowControl w:val="0"/>
            <w:bidi/>
            <w:jc w:val="center"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color w:val="auto"/>
              <w:sz w:val="22"/>
              <w:szCs w:val="22"/>
              <w:rtl/>
              <w:lang w:bidi="ar-MA"/>
            </w:rPr>
            <w:t>المدرسة الوطـنـية للعــلوم التطـبيـقية</w:t>
          </w:r>
        </w:p>
        <w:p w:rsidR="009866BA" w:rsidRPr="007A491D" w:rsidRDefault="009866BA" w:rsidP="002E3E91">
          <w:pPr>
            <w:widowControl w:val="0"/>
            <w:bidi/>
            <w:jc w:val="center"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color w:val="auto"/>
              <w:sz w:val="22"/>
              <w:szCs w:val="22"/>
              <w:rtl/>
              <w:lang w:bidi="ar-MA"/>
            </w:rPr>
            <w:t>مراكش</w:t>
          </w:r>
        </w:p>
        <w:p w:rsidR="009866BA" w:rsidRDefault="009866BA" w:rsidP="002E3E91">
          <w:pPr>
            <w:pStyle w:val="En-tte"/>
            <w:jc w:val="center"/>
          </w:pPr>
          <w:r w:rsidRPr="007A491D">
            <w:rPr>
              <w:b/>
              <w:bCs/>
              <w:color w:val="auto"/>
              <w:sz w:val="22"/>
              <w:szCs w:val="22"/>
              <w:rtl/>
              <w:lang w:bidi="ar-MA"/>
            </w:rPr>
            <w:t>مصلحة الموارد البشرية</w:t>
          </w:r>
        </w:p>
      </w:tc>
    </w:tr>
  </w:tbl>
  <w:p w:rsidR="009866BA" w:rsidRDefault="00B62C67">
    <w:pPr>
      <w:pStyle w:val="En-tte"/>
    </w:pPr>
    <w:r>
      <w:rPr>
        <w:noProof/>
      </w:rPr>
      <w:pict>
        <v:line id="_x0000_s2051" style="position:absolute;flip:x y;z-index:251659776;mso-position-horizontal-relative:text;mso-position-vertical-relative:text" from="-61.25pt,7.5pt" to="558.8pt,9.4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10F"/>
    <w:multiLevelType w:val="hybridMultilevel"/>
    <w:tmpl w:val="15EC73DC"/>
    <w:lvl w:ilvl="0" w:tplc="AD32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7890">
      <o:colormenu v:ext="edit" strokecolor="none [16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4CDC"/>
    <w:rsid w:val="000204E0"/>
    <w:rsid w:val="0002154C"/>
    <w:rsid w:val="00050997"/>
    <w:rsid w:val="000655B0"/>
    <w:rsid w:val="000A5E01"/>
    <w:rsid w:val="000B2561"/>
    <w:rsid w:val="000D472C"/>
    <w:rsid w:val="000E64FA"/>
    <w:rsid w:val="000F7DA9"/>
    <w:rsid w:val="00150BFD"/>
    <w:rsid w:val="00157015"/>
    <w:rsid w:val="001667DE"/>
    <w:rsid w:val="00173141"/>
    <w:rsid w:val="001820E6"/>
    <w:rsid w:val="001A3F2D"/>
    <w:rsid w:val="0022626E"/>
    <w:rsid w:val="00260E5F"/>
    <w:rsid w:val="002815BC"/>
    <w:rsid w:val="002E24B7"/>
    <w:rsid w:val="002E3E91"/>
    <w:rsid w:val="002F519B"/>
    <w:rsid w:val="00316EC9"/>
    <w:rsid w:val="0036324F"/>
    <w:rsid w:val="0036578A"/>
    <w:rsid w:val="00381175"/>
    <w:rsid w:val="00387A7D"/>
    <w:rsid w:val="003A3718"/>
    <w:rsid w:val="003B5849"/>
    <w:rsid w:val="003E6F2B"/>
    <w:rsid w:val="00402263"/>
    <w:rsid w:val="0041631F"/>
    <w:rsid w:val="00425A39"/>
    <w:rsid w:val="00427B69"/>
    <w:rsid w:val="00437A18"/>
    <w:rsid w:val="00451A3A"/>
    <w:rsid w:val="00457087"/>
    <w:rsid w:val="004A4EAD"/>
    <w:rsid w:val="004C517A"/>
    <w:rsid w:val="005469E6"/>
    <w:rsid w:val="00572C6C"/>
    <w:rsid w:val="00573CC6"/>
    <w:rsid w:val="00576AE8"/>
    <w:rsid w:val="005774C1"/>
    <w:rsid w:val="005931D9"/>
    <w:rsid w:val="00622F9D"/>
    <w:rsid w:val="00691D5E"/>
    <w:rsid w:val="006A7635"/>
    <w:rsid w:val="00711AA6"/>
    <w:rsid w:val="007311E9"/>
    <w:rsid w:val="0079090A"/>
    <w:rsid w:val="007A491D"/>
    <w:rsid w:val="007B7528"/>
    <w:rsid w:val="00802FF8"/>
    <w:rsid w:val="00806A2D"/>
    <w:rsid w:val="0081096E"/>
    <w:rsid w:val="008346D7"/>
    <w:rsid w:val="0085006D"/>
    <w:rsid w:val="00860245"/>
    <w:rsid w:val="008603EF"/>
    <w:rsid w:val="0088384D"/>
    <w:rsid w:val="008A1D4D"/>
    <w:rsid w:val="008A5C6E"/>
    <w:rsid w:val="008C5FFF"/>
    <w:rsid w:val="008E04D6"/>
    <w:rsid w:val="00936755"/>
    <w:rsid w:val="009760B8"/>
    <w:rsid w:val="009866BA"/>
    <w:rsid w:val="00990516"/>
    <w:rsid w:val="00A10FC4"/>
    <w:rsid w:val="00A1540F"/>
    <w:rsid w:val="00A224A1"/>
    <w:rsid w:val="00A836F5"/>
    <w:rsid w:val="00AD6793"/>
    <w:rsid w:val="00AE2012"/>
    <w:rsid w:val="00B02171"/>
    <w:rsid w:val="00B02FE2"/>
    <w:rsid w:val="00B501E6"/>
    <w:rsid w:val="00B5115C"/>
    <w:rsid w:val="00B54B66"/>
    <w:rsid w:val="00B62C67"/>
    <w:rsid w:val="00B93CB6"/>
    <w:rsid w:val="00BD607D"/>
    <w:rsid w:val="00BF1C8B"/>
    <w:rsid w:val="00BF36EA"/>
    <w:rsid w:val="00BF4CDC"/>
    <w:rsid w:val="00C24963"/>
    <w:rsid w:val="00CC3DEF"/>
    <w:rsid w:val="00D146ED"/>
    <w:rsid w:val="00D47BC1"/>
    <w:rsid w:val="00D61011"/>
    <w:rsid w:val="00D71099"/>
    <w:rsid w:val="00DA422D"/>
    <w:rsid w:val="00DB4904"/>
    <w:rsid w:val="00DB7D23"/>
    <w:rsid w:val="00DD6AB4"/>
    <w:rsid w:val="00DF089F"/>
    <w:rsid w:val="00DF4A7D"/>
    <w:rsid w:val="00E0181B"/>
    <w:rsid w:val="00E03027"/>
    <w:rsid w:val="00E74625"/>
    <w:rsid w:val="00E85358"/>
    <w:rsid w:val="00ED3517"/>
    <w:rsid w:val="00F01399"/>
    <w:rsid w:val="00F116D1"/>
    <w:rsid w:val="00F3610B"/>
    <w:rsid w:val="00FA16A9"/>
    <w:rsid w:val="00FB2145"/>
    <w:rsid w:val="00FC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469E6"/>
    <w:pPr>
      <w:keepNext/>
      <w:bidi/>
      <w:jc w:val="both"/>
      <w:outlineLvl w:val="1"/>
    </w:pPr>
    <w:rPr>
      <w:color w:val="auto"/>
      <w:kern w:val="0"/>
      <w:sz w:val="28"/>
      <w:szCs w:val="28"/>
      <w:lang w:bidi="ar-MA"/>
    </w:rPr>
  </w:style>
  <w:style w:type="paragraph" w:styleId="Titre3">
    <w:name w:val="heading 3"/>
    <w:basedOn w:val="Normal"/>
    <w:next w:val="Normal"/>
    <w:link w:val="Titre3Car"/>
    <w:qFormat/>
    <w:rsid w:val="005469E6"/>
    <w:pPr>
      <w:keepNext/>
      <w:bidi/>
      <w:ind w:left="5472"/>
      <w:jc w:val="center"/>
      <w:outlineLvl w:val="2"/>
    </w:pPr>
    <w:rPr>
      <w:b/>
      <w:bCs/>
      <w:color w:val="auto"/>
      <w:kern w:val="0"/>
      <w:sz w:val="28"/>
      <w:szCs w:val="28"/>
      <w:lang w:bidi="ar-M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7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70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5469E6"/>
    <w:pPr>
      <w:keepNext/>
      <w:bidi/>
      <w:ind w:left="5472"/>
      <w:jc w:val="center"/>
      <w:outlineLvl w:val="5"/>
    </w:pPr>
    <w:rPr>
      <w:rFonts w:cs="Simplified Arabic"/>
      <w:color w:val="auto"/>
      <w:kern w:val="0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F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10"/>
    <w:qFormat/>
    <w:rsid w:val="00BF4CDC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rsid w:val="00BF4CDC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9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9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2F519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9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rsid w:val="002F519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5469E6"/>
    <w:rPr>
      <w:rFonts w:ascii="Times New Roman" w:eastAsia="Times New Roman" w:hAnsi="Times New Roman" w:cs="Times New Roman"/>
      <w:sz w:val="28"/>
      <w:szCs w:val="28"/>
      <w:lang w:eastAsia="fr-FR" w:bidi="ar-MA"/>
    </w:rPr>
  </w:style>
  <w:style w:type="character" w:customStyle="1" w:styleId="Titre3Car">
    <w:name w:val="Titre 3 Car"/>
    <w:basedOn w:val="Policepardfaut"/>
    <w:link w:val="Titre3"/>
    <w:rsid w:val="005469E6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rsid w:val="005469E6"/>
    <w:rPr>
      <w:rFonts w:ascii="Times New Roman" w:eastAsia="Times New Roman" w:hAnsi="Times New Roman" w:cs="Simplified Arabic"/>
      <w:sz w:val="32"/>
      <w:szCs w:val="32"/>
      <w:lang w:eastAsia="fr-FR" w:bidi="ar-MA"/>
    </w:rPr>
  </w:style>
  <w:style w:type="character" w:customStyle="1" w:styleId="Titre4Car">
    <w:name w:val="Titre 4 Car"/>
    <w:basedOn w:val="Policepardfaut"/>
    <w:link w:val="Titre4"/>
    <w:uiPriority w:val="9"/>
    <w:semiHidden/>
    <w:rsid w:val="00157015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57015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57015"/>
    <w:pPr>
      <w:bidi/>
      <w:jc w:val="both"/>
    </w:pPr>
    <w:rPr>
      <w:b/>
      <w:bCs/>
      <w:color w:val="auto"/>
      <w:kern w:val="0"/>
      <w:sz w:val="28"/>
      <w:szCs w:val="28"/>
      <w:lang w:bidi="ar-MA"/>
    </w:rPr>
  </w:style>
  <w:style w:type="character" w:customStyle="1" w:styleId="CorpsdetexteCar">
    <w:name w:val="Corps de texte Car"/>
    <w:basedOn w:val="Policepardfaut"/>
    <w:link w:val="Corpsdetexte"/>
    <w:rsid w:val="00157015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paragraph" w:styleId="Paragraphedeliste">
    <w:name w:val="List Paragraph"/>
    <w:basedOn w:val="Normal"/>
    <w:uiPriority w:val="34"/>
    <w:qFormat/>
    <w:rsid w:val="00FA16A9"/>
    <w:pPr>
      <w:suppressAutoHyphens/>
      <w:ind w:left="720"/>
      <w:contextualSpacing/>
    </w:pPr>
    <w:rPr>
      <w:color w:val="auto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Acer</cp:lastModifiedBy>
  <cp:revision>2</cp:revision>
  <cp:lastPrinted>2018-12-07T09:28:00Z</cp:lastPrinted>
  <dcterms:created xsi:type="dcterms:W3CDTF">2018-12-07T09:37:00Z</dcterms:created>
  <dcterms:modified xsi:type="dcterms:W3CDTF">2018-12-07T09:37:00Z</dcterms:modified>
</cp:coreProperties>
</file>